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7B" w:rsidRPr="009C2F61" w:rsidRDefault="00EC537B" w:rsidP="009C2F61">
      <w:pPr>
        <w:widowControl w:val="0"/>
        <w:autoSpaceDE w:val="0"/>
        <w:autoSpaceDN w:val="0"/>
        <w:adjustRightInd w:val="0"/>
        <w:spacing w:after="0" w:line="360" w:lineRule="auto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2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2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Приложение № 29 - МР </w:t>
      </w:r>
    </w:p>
    <w:p w:rsidR="00EC537B" w:rsidRPr="009C2F61" w:rsidRDefault="00EC537B" w:rsidP="009C2F61">
      <w:pPr>
        <w:widowControl w:val="0"/>
        <w:autoSpaceDE w:val="0"/>
        <w:autoSpaceDN w:val="0"/>
        <w:adjustRightInd w:val="0"/>
        <w:spacing w:after="0" w:line="360" w:lineRule="auto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537B" w:rsidRPr="009C2F61" w:rsidRDefault="00EC537B" w:rsidP="009C2F61">
      <w:pPr>
        <w:widowControl w:val="0"/>
        <w:autoSpaceDE w:val="0"/>
        <w:autoSpaceDN w:val="0"/>
        <w:adjustRightInd w:val="0"/>
        <w:spacing w:after="0" w:line="360" w:lineRule="auto"/>
        <w:ind w:left="4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C537B" w:rsidRPr="009C2F61" w:rsidRDefault="00EC537B" w:rsidP="009C2F61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ОБЩИНСКАТА ИЗБИРАТЕЛНА КОМИСИЯ</w:t>
      </w:r>
    </w:p>
    <w:p w:rsidR="00EC537B" w:rsidRPr="009C2F61" w:rsidRDefault="00EC537B" w:rsidP="009C2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ДЕКЛАРАЦИЯ</w:t>
      </w:r>
    </w:p>
    <w:p w:rsidR="00EC537B" w:rsidRPr="009C2F61" w:rsidRDefault="00EC537B" w:rsidP="009C2F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член</w:t>
      </w:r>
      <w:proofErr w:type="spellEnd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инициативен</w:t>
      </w:r>
      <w:proofErr w:type="spellEnd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="009C2F6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47774" w:rsidRPr="009C2F6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участва</w:t>
      </w:r>
      <w:r w:rsidR="009C2F61">
        <w:rPr>
          <w:rFonts w:ascii="Times New Roman" w:eastAsia="Times New Roman" w:hAnsi="Times New Roman" w:cs="Times New Roman"/>
          <w:b/>
          <w:sz w:val="24"/>
          <w:szCs w:val="24"/>
        </w:rPr>
        <w:t>щ в</w:t>
      </w:r>
      <w:r w:rsidR="00F47774" w:rsidRPr="009C2F6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информационната кампания на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местни</w:t>
      </w:r>
      <w:proofErr w:type="spellEnd"/>
      <w:r w:rsidR="00F47774" w:rsidRPr="009C2F61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референдум</w:t>
      </w:r>
      <w:proofErr w:type="spellEnd"/>
    </w:p>
    <w:p w:rsidR="00EC537B" w:rsidRPr="009C2F61" w:rsidRDefault="00EC537B" w:rsidP="009C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153,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4, т. 3  и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с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49D4" w:rsidRPr="009C2F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 и § 2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ПЗР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ЗПУГДВМС и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42,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1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Конституцията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C537B" w:rsidRPr="009C2F61" w:rsidRDefault="00EC537B" w:rsidP="009C2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Подписаният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............................................................................................................, </w:t>
      </w:r>
    </w:p>
    <w:p w:rsidR="00EC537B" w:rsidRPr="009C2F61" w:rsidRDefault="00EC537B" w:rsidP="009C2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ЕГН ............................., №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л. к.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зелен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паспорт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гражданите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§ 9а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ПЗР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ЗБЛД № ............................,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изд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./с. ………………….……..,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………..…………...,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ж.к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………………………….………………….…..,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……,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ет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ап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……, </w:t>
      </w:r>
    </w:p>
    <w:p w:rsidR="00EC537B" w:rsidRPr="009C2F61" w:rsidRDefault="00EC537B" w:rsidP="009C2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4E12" w:rsidRPr="009C2F61">
        <w:rPr>
          <w:rFonts w:ascii="Times New Roman" w:eastAsia="Times New Roman" w:hAnsi="Times New Roman" w:cs="Times New Roman"/>
          <w:sz w:val="24"/>
          <w:szCs w:val="24"/>
        </w:rPr>
        <w:t>04.07</w:t>
      </w:r>
      <w:r w:rsidR="00280DF8" w:rsidRPr="009C2F61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създаден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……..……………………. г. </w:t>
      </w:r>
    </w:p>
    <w:p w:rsidR="00EC537B" w:rsidRPr="009C2F61" w:rsidRDefault="00EC537B" w:rsidP="009C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ДЕКЛАРИРАМ, ЧЕ:</w:t>
      </w:r>
    </w:p>
    <w:p w:rsidR="00EC537B" w:rsidRPr="009C2F61" w:rsidRDefault="00EC537B" w:rsidP="009C2F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отговарям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ЗПУГДВМС и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42,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Конституцията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C537B" w:rsidRPr="009C2F61" w:rsidRDefault="00EC537B" w:rsidP="009C2F6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гражданин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C537B" w:rsidRPr="009C2F61" w:rsidRDefault="00EC537B" w:rsidP="009C2F61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имам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навършени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C537B" w:rsidRPr="009C2F61" w:rsidRDefault="00EC537B" w:rsidP="009C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запрещение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C537B" w:rsidRPr="009C2F61" w:rsidRDefault="00EC537B" w:rsidP="009C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изтърпявам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наказание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лишаване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C537B" w:rsidRPr="009C2F61" w:rsidRDefault="00EC537B" w:rsidP="009C2F61">
      <w:pPr>
        <w:widowControl w:val="0"/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proofErr w:type="spellStart"/>
      <w:proofErr w:type="gram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имам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постоянен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или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настоящ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адрес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когато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той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е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различен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постоянния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територията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086EBF" w:rsidRPr="009C2F61">
        <w:rPr>
          <w:rFonts w:ascii="Times New Roman" w:eastAsia="Times New Roman" w:hAnsi="Times New Roman" w:cs="Times New Roman"/>
          <w:iCs/>
          <w:sz w:val="24"/>
          <w:szCs w:val="24"/>
        </w:rPr>
        <w:t xml:space="preserve">кметство ……………………..община 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</w:rPr>
        <w:t>Несебър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през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последните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шест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месеца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преди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насрочването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референдума</w:t>
      </w:r>
      <w:proofErr w:type="spellEnd"/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="00F107DC" w:rsidRPr="009C2F61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</w:rPr>
        <w:t>17.</w:t>
      </w:r>
      <w:r w:rsidR="00E24E12" w:rsidRPr="009C2F61">
        <w:rPr>
          <w:rFonts w:ascii="Times New Roman" w:eastAsia="Times New Roman" w:hAnsi="Times New Roman" w:cs="Times New Roman"/>
          <w:iCs/>
          <w:sz w:val="24"/>
          <w:szCs w:val="24"/>
        </w:rPr>
        <w:t>05.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20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24E12" w:rsidRPr="009C2F6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г.</w:t>
      </w:r>
      <w:r w:rsidR="00F107DC" w:rsidRPr="009C2F61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9C2F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EC537B" w:rsidRPr="009C2F61" w:rsidRDefault="00EC537B" w:rsidP="009C2F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</w:t>
      </w:r>
      <w:r w:rsidRPr="009C2F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мога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бъда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наблюдател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анкетьор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придружител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C2F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увредено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зрение</w:t>
      </w:r>
      <w:proofErr w:type="spellEnd"/>
      <w:r w:rsidRPr="009C2F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с </w:t>
      </w:r>
      <w:proofErr w:type="spellStart"/>
      <w:r w:rsidRPr="009C2F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увреден</w:t>
      </w:r>
      <w:proofErr w:type="spellEnd"/>
      <w:r w:rsidRPr="009C2F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слух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увреждане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извърши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необходимите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гласуването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C537B" w:rsidRPr="009C2F61" w:rsidRDefault="00EC537B" w:rsidP="009C2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неверни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нося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наказателна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313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Наказателния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C537B" w:rsidRPr="009C2F61" w:rsidRDefault="00EC537B" w:rsidP="009C2F61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обработвани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местен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E12" w:rsidRPr="009C2F61">
        <w:rPr>
          <w:rFonts w:ascii="Times New Roman" w:eastAsia="Times New Roman" w:hAnsi="Times New Roman" w:cs="Times New Roman"/>
          <w:sz w:val="24"/>
          <w:szCs w:val="24"/>
        </w:rPr>
        <w:t>04.07.</w:t>
      </w:r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9C2F6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proofErr w:type="gramEnd"/>
    </w:p>
    <w:p w:rsidR="00EC537B" w:rsidRPr="009C2F61" w:rsidRDefault="00EC537B" w:rsidP="009C2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proofErr w:type="gram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: ............................ г.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…………………..</w:t>
      </w:r>
    </w:p>
    <w:p w:rsidR="00EC537B" w:rsidRPr="009C2F61" w:rsidRDefault="00EC537B" w:rsidP="009C2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37B" w:rsidRPr="009C2F61" w:rsidRDefault="00EC537B" w:rsidP="009C2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2F61">
        <w:rPr>
          <w:rFonts w:ascii="Times New Roman" w:eastAsia="Times New Roman" w:hAnsi="Times New Roman" w:cs="Times New Roman"/>
          <w:sz w:val="24"/>
          <w:szCs w:val="24"/>
          <w:lang w:val="en-US"/>
        </w:rPr>
        <w:t>******************************************************************************</w:t>
      </w:r>
    </w:p>
    <w:p w:rsidR="00EC537B" w:rsidRPr="009C2F61" w:rsidRDefault="00EC537B" w:rsidP="009C2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Всеки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член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инициативния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комитет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подписва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отделна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декларация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Декларациите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членовете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инициативния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комитет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представят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заедно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със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заявлението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регистрация</w:t>
      </w:r>
      <w:proofErr w:type="spellEnd"/>
      <w:r w:rsidRPr="009C2F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в ОИК.</w:t>
      </w:r>
      <w:proofErr w:type="gramEnd"/>
    </w:p>
    <w:p w:rsidR="00985749" w:rsidRPr="009C2F61" w:rsidRDefault="00985749" w:rsidP="009C2F6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85749" w:rsidRPr="009C2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748"/>
    <w:multiLevelType w:val="hybridMultilevel"/>
    <w:tmpl w:val="C2C4793C"/>
    <w:lvl w:ilvl="0" w:tplc="7A6C04B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B"/>
    <w:rsid w:val="000549D4"/>
    <w:rsid w:val="00086EBF"/>
    <w:rsid w:val="002760BB"/>
    <w:rsid w:val="00280DF8"/>
    <w:rsid w:val="00292ECB"/>
    <w:rsid w:val="005D6F5A"/>
    <w:rsid w:val="00985749"/>
    <w:rsid w:val="009C2F61"/>
    <w:rsid w:val="00E24E12"/>
    <w:rsid w:val="00EC537B"/>
    <w:rsid w:val="00F107DC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Kamenova</dc:creator>
  <cp:keywords/>
  <dc:description/>
  <cp:lastModifiedBy>User</cp:lastModifiedBy>
  <cp:revision>12</cp:revision>
  <cp:lastPrinted>2021-06-11T07:15:00Z</cp:lastPrinted>
  <dcterms:created xsi:type="dcterms:W3CDTF">2020-12-07T14:43:00Z</dcterms:created>
  <dcterms:modified xsi:type="dcterms:W3CDTF">2021-06-11T08:17:00Z</dcterms:modified>
</cp:coreProperties>
</file>